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32944" w14:textId="77777777" w:rsidR="000A3AB7" w:rsidRDefault="000A3AB7" w:rsidP="004972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4F012B3" w14:textId="50753947" w:rsidR="00497230" w:rsidRPr="00497230" w:rsidRDefault="00497230" w:rsidP="004972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численности муниципальных служащих органов местного самоуправления сельского поселения </w:t>
      </w:r>
      <w:r w:rsidR="005536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Подлесненский</w:t>
      </w:r>
      <w:r w:rsidRPr="00497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 и фактических затрат на их денежное содержание</w:t>
      </w:r>
    </w:p>
    <w:p w14:paraId="490A3D89" w14:textId="7C748486" w:rsidR="00497230" w:rsidRPr="007B23A8" w:rsidRDefault="00B5192D" w:rsidP="00497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202</w:t>
      </w:r>
      <w:r w:rsidR="003D1E9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C06C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14:paraId="28E788D0" w14:textId="77777777" w:rsidR="00497230" w:rsidRPr="00497230" w:rsidRDefault="00497230" w:rsidP="00497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t>отчетный период </w:t>
      </w: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B246B">
        <w:rPr>
          <w:rFonts w:ascii="Times New Roman" w:eastAsia="Times New Roman" w:hAnsi="Times New Roman"/>
          <w:sz w:val="28"/>
          <w:szCs w:val="28"/>
          <w:lang w:eastAsia="ru-RU"/>
        </w:rPr>
        <w:t>(первый квартал</w:t>
      </w:r>
      <w:r w:rsidRPr="00767B9C">
        <w:rPr>
          <w:rFonts w:ascii="Times New Roman" w:eastAsia="Times New Roman" w:hAnsi="Times New Roman"/>
          <w:sz w:val="28"/>
          <w:szCs w:val="28"/>
          <w:lang w:eastAsia="ru-RU"/>
        </w:rPr>
        <w:t>, полугодие,</w:t>
      </w: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0916">
        <w:rPr>
          <w:rFonts w:ascii="Times New Roman" w:eastAsia="Times New Roman" w:hAnsi="Times New Roman"/>
          <w:sz w:val="28"/>
          <w:szCs w:val="28"/>
          <w:lang w:eastAsia="ru-RU"/>
        </w:rPr>
        <w:t>девять месяцев</w:t>
      </w:r>
      <w:r w:rsidRPr="00CB091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, год</w:t>
      </w:r>
      <w:r w:rsidRPr="003D1E9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W w:w="147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01"/>
        <w:gridCol w:w="2132"/>
        <w:gridCol w:w="1843"/>
        <w:gridCol w:w="1951"/>
        <w:gridCol w:w="1961"/>
        <w:gridCol w:w="1958"/>
        <w:gridCol w:w="1951"/>
      </w:tblGrid>
      <w:tr w:rsidR="00497230" w:rsidRPr="005536CB" w14:paraId="4DF391AC" w14:textId="77777777" w:rsidTr="005E75D4">
        <w:trPr>
          <w:trHeight w:val="4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5772" w14:textId="77777777" w:rsidR="00497230" w:rsidRPr="005536CB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6CB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9FFC" w14:textId="77777777" w:rsidR="00497230" w:rsidRPr="005536CB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6CB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4BC8" w14:textId="77777777" w:rsidR="00497230" w:rsidRPr="005536CB" w:rsidRDefault="00497230" w:rsidP="00553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6CB">
              <w:rPr>
                <w:rFonts w:ascii="Times New Roman" w:eastAsia="Times New Roman" w:hAnsi="Times New Roman"/>
                <w:sz w:val="24"/>
                <w:szCs w:val="24"/>
              </w:rPr>
              <w:t>Численность работников, отнесенных: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0B33" w14:textId="6811D7C9" w:rsidR="00497230" w:rsidRPr="005536CB" w:rsidRDefault="00497230" w:rsidP="00553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6CB">
              <w:rPr>
                <w:rFonts w:ascii="Times New Roman" w:eastAsia="Times New Roman" w:hAnsi="Times New Roman"/>
                <w:sz w:val="24"/>
                <w:szCs w:val="24"/>
              </w:rPr>
              <w:t>Фактические затраты на оплату труда</w:t>
            </w:r>
            <w:r w:rsidR="003D1E9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D1E90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536CB" w:rsidRPr="005536CB" w14:paraId="1DACB049" w14:textId="77777777" w:rsidTr="001C1443">
        <w:trPr>
          <w:trHeight w:val="1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4DC7" w14:textId="77777777" w:rsidR="00497230" w:rsidRPr="005536CB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7A0C" w14:textId="77777777" w:rsidR="00497230" w:rsidRPr="005536CB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0563" w14:textId="77777777" w:rsidR="00497230" w:rsidRPr="005536CB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6CB">
              <w:rPr>
                <w:rFonts w:ascii="Times New Roman" w:eastAsia="Times New Roman" w:hAnsi="Times New Roman"/>
                <w:sz w:val="24"/>
                <w:szCs w:val="24"/>
              </w:rPr>
              <w:t>К муниципальным служащим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7770" w14:textId="77777777" w:rsidR="00497230" w:rsidRPr="005536CB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6CB">
              <w:rPr>
                <w:rFonts w:ascii="Times New Roman" w:eastAsia="Times New Roman" w:hAnsi="Times New Roman"/>
                <w:sz w:val="24"/>
                <w:szCs w:val="24"/>
              </w:rPr>
              <w:t>Не отнесенные к муниципальной службе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E0AD" w14:textId="77777777" w:rsidR="00497230" w:rsidRPr="005536CB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6CB">
              <w:rPr>
                <w:rFonts w:ascii="Times New Roman" w:eastAsia="Times New Roman" w:hAnsi="Times New Roman"/>
                <w:sz w:val="24"/>
                <w:szCs w:val="24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1048" w14:textId="77777777" w:rsidR="00497230" w:rsidRPr="005536CB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6CB">
              <w:rPr>
                <w:rFonts w:ascii="Times New Roman" w:eastAsia="Times New Roman" w:hAnsi="Times New Roman"/>
                <w:sz w:val="24"/>
                <w:szCs w:val="24"/>
              </w:rPr>
              <w:t>К муниципальным служащим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8648" w14:textId="77777777" w:rsidR="00497230" w:rsidRPr="005536CB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6CB">
              <w:rPr>
                <w:rFonts w:ascii="Times New Roman" w:eastAsia="Times New Roman" w:hAnsi="Times New Roman"/>
                <w:sz w:val="24"/>
                <w:szCs w:val="24"/>
              </w:rPr>
              <w:t>Не отнесенные к муниципальной службе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2FD4" w14:textId="77777777" w:rsidR="00497230" w:rsidRPr="005536CB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6CB">
              <w:rPr>
                <w:rFonts w:ascii="Times New Roman" w:eastAsia="Times New Roman" w:hAnsi="Times New Roman"/>
                <w:sz w:val="24"/>
                <w:szCs w:val="24"/>
              </w:rPr>
              <w:t>К работникам по техническому обеспечению деятельности учреждения</w:t>
            </w:r>
          </w:p>
        </w:tc>
      </w:tr>
      <w:tr w:rsidR="005536CB" w:rsidRPr="005536CB" w14:paraId="5C2EF08E" w14:textId="77777777" w:rsidTr="001C14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92F3" w14:textId="77777777" w:rsidR="00497230" w:rsidRPr="005536CB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6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311F" w14:textId="77777777" w:rsidR="00497230" w:rsidRPr="005536CB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6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5536CB">
              <w:rPr>
                <w:rFonts w:ascii="Times New Roman" w:eastAsia="Times New Roman" w:hAnsi="Times New Roman"/>
                <w:sz w:val="24"/>
                <w:szCs w:val="24"/>
              </w:rPr>
              <w:t>Подлесненский</w:t>
            </w:r>
          </w:p>
          <w:p w14:paraId="6BBE389E" w14:textId="77777777" w:rsidR="00497230" w:rsidRPr="005536CB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6CB">
              <w:rPr>
                <w:rFonts w:ascii="Times New Roman" w:eastAsia="Times New Roman" w:hAnsi="Times New Roman"/>
                <w:sz w:val="24"/>
                <w:szCs w:val="24"/>
              </w:rPr>
              <w:t>сельсовет муниципального района Стерлитамакский район Республики Башкортостан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F4BD" w14:textId="77777777" w:rsidR="00497230" w:rsidRPr="005536CB" w:rsidRDefault="005536CB" w:rsidP="0049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8A45A7" w:rsidRPr="005536CB">
              <w:rPr>
                <w:rFonts w:ascii="Times New Roman" w:eastAsia="Times New Roman" w:hAnsi="Times New Roman"/>
                <w:sz w:val="24"/>
                <w:szCs w:val="24"/>
              </w:rPr>
              <w:t>правляющий делами,</w:t>
            </w:r>
          </w:p>
          <w:p w14:paraId="364FF3DE" w14:textId="77777777" w:rsidR="008A45A7" w:rsidRPr="005536CB" w:rsidRDefault="008A45A7" w:rsidP="00A052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6CB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</w:t>
            </w:r>
            <w:r w:rsidR="005536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052F8">
              <w:rPr>
                <w:rFonts w:ascii="Times New Roman" w:eastAsia="Times New Roman" w:hAnsi="Times New Roman"/>
                <w:sz w:val="24"/>
                <w:szCs w:val="24"/>
              </w:rPr>
              <w:t xml:space="preserve"> категории</w:t>
            </w:r>
            <w:r w:rsidR="00B6550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5335" w14:textId="77777777" w:rsidR="00497230" w:rsidRPr="005536CB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DDA3" w14:textId="77777777" w:rsidR="008A45A7" w:rsidRPr="005536CB" w:rsidRDefault="005536CB" w:rsidP="00553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8A45A7" w:rsidRPr="005536CB">
              <w:rPr>
                <w:rFonts w:ascii="Times New Roman" w:eastAsia="Times New Roman" w:hAnsi="Times New Roman"/>
                <w:sz w:val="24"/>
                <w:szCs w:val="24"/>
              </w:rPr>
              <w:t>одитель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97B3" w14:textId="4F1FFF0F" w:rsidR="00497230" w:rsidRPr="005536CB" w:rsidRDefault="00CB0916" w:rsidP="005E3C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669989,01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6D92" w14:textId="77777777" w:rsidR="00497230" w:rsidRPr="005536CB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2EB6" w14:textId="206E337A" w:rsidR="00497230" w:rsidRPr="005536CB" w:rsidRDefault="00CB0916" w:rsidP="005E3C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373234,28</w:t>
            </w:r>
          </w:p>
        </w:tc>
      </w:tr>
      <w:tr w:rsidR="005536CB" w:rsidRPr="005536CB" w14:paraId="7154A174" w14:textId="77777777" w:rsidTr="001C14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5BEB" w14:textId="77777777" w:rsidR="008A45A7" w:rsidRPr="005536CB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022B" w14:textId="77777777" w:rsidR="008A45A7" w:rsidRPr="005536CB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6CB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DD25" w14:textId="77777777" w:rsidR="001C1443" w:rsidRDefault="00A052F8" w:rsidP="008A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5E3C4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2369D71E" w14:textId="77777777" w:rsidR="008A45A7" w:rsidRPr="005536CB" w:rsidRDefault="001C1443" w:rsidP="008A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(в том числе 2 муниципальных служащих находятся в отпуске по уходу за ребенком)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6B59" w14:textId="77777777" w:rsidR="008A45A7" w:rsidRPr="005536CB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F9D1" w14:textId="77777777" w:rsidR="008A45A7" w:rsidRPr="005536CB" w:rsidRDefault="005536CB" w:rsidP="008A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A184" w14:textId="55AA15B1" w:rsidR="008A45A7" w:rsidRPr="005536CB" w:rsidRDefault="00CB0916" w:rsidP="008A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16">
              <w:rPr>
                <w:rFonts w:ascii="Times New Roman" w:eastAsia="Times New Roman" w:hAnsi="Times New Roman"/>
                <w:sz w:val="24"/>
                <w:szCs w:val="24"/>
              </w:rPr>
              <w:t>66998</w:t>
            </w:r>
            <w:bookmarkStart w:id="0" w:name="_GoBack"/>
            <w:bookmarkEnd w:id="0"/>
            <w:r w:rsidRPr="00CB0916">
              <w:rPr>
                <w:rFonts w:ascii="Times New Roman" w:eastAsia="Times New Roman" w:hAnsi="Times New Roman"/>
                <w:sz w:val="24"/>
                <w:szCs w:val="24"/>
              </w:rPr>
              <w:t>9,01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0F95" w14:textId="77777777" w:rsidR="008A45A7" w:rsidRPr="005536CB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9DAC" w14:textId="212AC70B" w:rsidR="008A45A7" w:rsidRPr="005536CB" w:rsidRDefault="00CB0916" w:rsidP="00C06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16">
              <w:rPr>
                <w:rFonts w:ascii="Times New Roman" w:eastAsia="Times New Roman" w:hAnsi="Times New Roman"/>
                <w:sz w:val="24"/>
                <w:szCs w:val="24"/>
              </w:rPr>
              <w:t>373234,28</w:t>
            </w:r>
          </w:p>
        </w:tc>
      </w:tr>
    </w:tbl>
    <w:p w14:paraId="56C2D467" w14:textId="77777777" w:rsidR="00497230" w:rsidRPr="00497230" w:rsidRDefault="00497230" w:rsidP="004972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497230" w:rsidRPr="00497230" w:rsidSect="000A3AB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C0"/>
    <w:rsid w:val="000A3AB7"/>
    <w:rsid w:val="001C1443"/>
    <w:rsid w:val="00282BA8"/>
    <w:rsid w:val="002941C9"/>
    <w:rsid w:val="003804DF"/>
    <w:rsid w:val="003D1E90"/>
    <w:rsid w:val="003F567A"/>
    <w:rsid w:val="00442104"/>
    <w:rsid w:val="00497230"/>
    <w:rsid w:val="004D0733"/>
    <w:rsid w:val="004E1E90"/>
    <w:rsid w:val="005536CB"/>
    <w:rsid w:val="005E3C4D"/>
    <w:rsid w:val="005E75D4"/>
    <w:rsid w:val="00767B9C"/>
    <w:rsid w:val="007940EC"/>
    <w:rsid w:val="007B23A8"/>
    <w:rsid w:val="007B3B31"/>
    <w:rsid w:val="008A45A7"/>
    <w:rsid w:val="009B4008"/>
    <w:rsid w:val="00A052F8"/>
    <w:rsid w:val="00B5192D"/>
    <w:rsid w:val="00B65506"/>
    <w:rsid w:val="00B87289"/>
    <w:rsid w:val="00BB7FB0"/>
    <w:rsid w:val="00C06CDE"/>
    <w:rsid w:val="00CB0916"/>
    <w:rsid w:val="00E771C0"/>
    <w:rsid w:val="00FB2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89DE"/>
  <w15:chartTrackingRefBased/>
  <w15:docId w15:val="{49173AE7-F553-400B-ADD5-803B525A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2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289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7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5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Подлесненский сельсовет МР СР РБ Маркелова</cp:lastModifiedBy>
  <cp:revision>2</cp:revision>
  <cp:lastPrinted>2017-04-18T04:49:00Z</cp:lastPrinted>
  <dcterms:created xsi:type="dcterms:W3CDTF">2023-02-08T05:02:00Z</dcterms:created>
  <dcterms:modified xsi:type="dcterms:W3CDTF">2023-02-08T05:02:00Z</dcterms:modified>
</cp:coreProperties>
</file>